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3887" w14:textId="7618217C" w:rsidR="004B7A87" w:rsidRDefault="00840138" w:rsidP="00E00BBD">
      <w:pPr>
        <w:pBdr>
          <w:bottom w:val="single" w:sz="4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0BBD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แบบบันทึกการพัฒนาบทเรียนร่วมกัน</w:t>
      </w:r>
      <w:r w:rsidR="00E00BBD" w:rsidRPr="00E00BBD">
        <w:rPr>
          <w:rFonts w:ascii="TH Sarabun New" w:hAnsi="TH Sarabun New" w:cs="TH Sarabun New"/>
          <w:b/>
          <w:bCs/>
          <w:sz w:val="36"/>
          <w:szCs w:val="36"/>
          <w:cs/>
        </w:rPr>
        <w:br/>
      </w:r>
      <w:r w:rsidR="00E00BBD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.......... ปีการศึกษา 256</w:t>
      </w:r>
      <w:r w:rsidR="003A5287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E00BB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โรงเรียนปรินส์รอยแยลส์วิทยาลัย</w:t>
      </w:r>
    </w:p>
    <w:p w14:paraId="4D0528F5" w14:textId="77777777" w:rsidR="00E00BBD" w:rsidRPr="00E00BBD" w:rsidRDefault="00E00BBD" w:rsidP="00986555">
      <w:pPr>
        <w:spacing w:after="0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1. </w:t>
      </w:r>
      <w:r w:rsidRPr="00E00BBD">
        <w:rPr>
          <w:rFonts w:ascii="TH Sarabun New" w:hAnsi="TH Sarabun New" w:cs="TH Sarabun New" w:hint="cs"/>
          <w:b/>
          <w:bCs/>
          <w:sz w:val="30"/>
          <w:szCs w:val="30"/>
          <w:cs/>
        </w:rPr>
        <w:t>รายชื่อสมาชิกกลุ่มพัฒนาบทเรียนร่วมกัน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819"/>
        <w:gridCol w:w="2335"/>
        <w:gridCol w:w="2336"/>
      </w:tblGrid>
      <w:tr w:rsidR="00E00BBD" w:rsidRPr="00E00BBD" w14:paraId="62403B41" w14:textId="77777777" w:rsidTr="00E00BBD">
        <w:tc>
          <w:tcPr>
            <w:tcW w:w="421" w:type="dxa"/>
          </w:tcPr>
          <w:p w14:paraId="5A012A60" w14:textId="77777777" w:rsidR="00E00BBD" w:rsidRPr="00E00BBD" w:rsidRDefault="00E00BBD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819" w:type="dxa"/>
          </w:tcPr>
          <w:p w14:paraId="79C389E0" w14:textId="77777777" w:rsidR="00E00BBD" w:rsidRPr="00E00BBD" w:rsidRDefault="00E00BBD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00BBD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335" w:type="dxa"/>
          </w:tcPr>
          <w:p w14:paraId="5D8D50E2" w14:textId="77777777" w:rsidR="00E00BBD" w:rsidRPr="00E00BBD" w:rsidRDefault="00E00BBD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00BBD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สอนวิชา</w:t>
            </w:r>
          </w:p>
        </w:tc>
        <w:tc>
          <w:tcPr>
            <w:tcW w:w="2336" w:type="dxa"/>
          </w:tcPr>
          <w:p w14:paraId="1164C758" w14:textId="77777777" w:rsidR="00E00BBD" w:rsidRPr="00E00BBD" w:rsidRDefault="00E00BBD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00BBD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</w:tr>
      <w:tr w:rsidR="00E00BBD" w14:paraId="54AD5D8B" w14:textId="77777777" w:rsidTr="00E00BBD">
        <w:tc>
          <w:tcPr>
            <w:tcW w:w="421" w:type="dxa"/>
          </w:tcPr>
          <w:p w14:paraId="552E26F8" w14:textId="77777777" w:rsidR="00E00BBD" w:rsidRPr="00E00BBD" w:rsidRDefault="00E00BBD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00BBD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819" w:type="dxa"/>
          </w:tcPr>
          <w:p w14:paraId="6699E9AF" w14:textId="77777777" w:rsidR="00E00BBD" w:rsidRDefault="00E00BBD" w:rsidP="00544A4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35" w:type="dxa"/>
          </w:tcPr>
          <w:p w14:paraId="39A6C680" w14:textId="77777777" w:rsidR="00E00BBD" w:rsidRDefault="00E00BBD" w:rsidP="00544A4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36" w:type="dxa"/>
          </w:tcPr>
          <w:p w14:paraId="4E19F3DE" w14:textId="77777777" w:rsidR="00E00BBD" w:rsidRDefault="00E00BBD" w:rsidP="00544A4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E00BBD" w14:paraId="560901A5" w14:textId="77777777" w:rsidTr="00E00BBD">
        <w:tc>
          <w:tcPr>
            <w:tcW w:w="421" w:type="dxa"/>
          </w:tcPr>
          <w:p w14:paraId="19EA8BCB" w14:textId="77777777" w:rsidR="00E00BBD" w:rsidRPr="00E00BBD" w:rsidRDefault="00E00BBD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00BBD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819" w:type="dxa"/>
          </w:tcPr>
          <w:p w14:paraId="5601AC9B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35" w:type="dxa"/>
          </w:tcPr>
          <w:p w14:paraId="1947A98D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36" w:type="dxa"/>
          </w:tcPr>
          <w:p w14:paraId="6D4047A2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E00BBD" w14:paraId="110F9754" w14:textId="77777777" w:rsidTr="00E00BBD">
        <w:tc>
          <w:tcPr>
            <w:tcW w:w="421" w:type="dxa"/>
          </w:tcPr>
          <w:p w14:paraId="3290F115" w14:textId="77777777" w:rsidR="00E00BBD" w:rsidRPr="00E00BBD" w:rsidRDefault="00E00BBD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00BBD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819" w:type="dxa"/>
          </w:tcPr>
          <w:p w14:paraId="7D7D79CF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35" w:type="dxa"/>
          </w:tcPr>
          <w:p w14:paraId="51B6E978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36" w:type="dxa"/>
          </w:tcPr>
          <w:p w14:paraId="71277064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E00BBD" w14:paraId="6EF69863" w14:textId="77777777" w:rsidTr="00E00BBD">
        <w:tc>
          <w:tcPr>
            <w:tcW w:w="421" w:type="dxa"/>
          </w:tcPr>
          <w:p w14:paraId="1E2D33AE" w14:textId="77777777" w:rsidR="00E00BBD" w:rsidRPr="00E00BBD" w:rsidRDefault="00E00BBD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00BBD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819" w:type="dxa"/>
          </w:tcPr>
          <w:p w14:paraId="47245C99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35" w:type="dxa"/>
          </w:tcPr>
          <w:p w14:paraId="590130DF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36" w:type="dxa"/>
          </w:tcPr>
          <w:p w14:paraId="1DBCCC4E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E00BBD" w14:paraId="166B624A" w14:textId="77777777" w:rsidTr="00E00BBD">
        <w:tc>
          <w:tcPr>
            <w:tcW w:w="421" w:type="dxa"/>
          </w:tcPr>
          <w:p w14:paraId="0540F5D2" w14:textId="77777777" w:rsidR="00E00BBD" w:rsidRPr="00E00BBD" w:rsidRDefault="00E00BBD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00BBD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819" w:type="dxa"/>
          </w:tcPr>
          <w:p w14:paraId="2823237A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35" w:type="dxa"/>
          </w:tcPr>
          <w:p w14:paraId="6714BCE9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36" w:type="dxa"/>
          </w:tcPr>
          <w:p w14:paraId="21A01C53" w14:textId="77777777" w:rsidR="00E00BBD" w:rsidRDefault="00E00BBD" w:rsidP="00544A4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016A8DB8" w14:textId="7D4AE4C6" w:rsidR="00986555" w:rsidRDefault="00E00BBD" w:rsidP="00986555">
      <w:pPr>
        <w:ind w:firstLine="720"/>
        <w:rPr>
          <w:rFonts w:ascii="TH Sarabun New" w:hAnsi="TH Sarabun New" w:cs="TH Sarabun New"/>
          <w:sz w:val="30"/>
          <w:szCs w:val="30"/>
        </w:rPr>
      </w:pPr>
      <w:r w:rsidRPr="00E00BBD">
        <w:rPr>
          <w:rFonts w:ascii="TH Sarabun New" w:hAnsi="TH Sarabun New" w:cs="TH Sarabun New"/>
          <w:b/>
          <w:bCs/>
          <w:sz w:val="12"/>
          <w:szCs w:val="12"/>
          <w:cs/>
        </w:rPr>
        <w:br/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2. </w:t>
      </w:r>
      <w:r w:rsidR="00986555">
        <w:rPr>
          <w:rFonts w:ascii="TH Sarabun New" w:hAnsi="TH Sarabun New" w:cs="TH Sarabun New" w:hint="cs"/>
          <w:b/>
          <w:bCs/>
          <w:sz w:val="30"/>
          <w:szCs w:val="30"/>
          <w:cs/>
        </w:rPr>
        <w:t>ลักษณะของกลุ่มพัฒนาบทเรียนร่วมกัน</w:t>
      </w:r>
      <w:r w:rsidR="005D5F3F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986555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986555"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 w:rsidR="00986555" w:rsidRPr="0098655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tab/>
      </w:r>
      <w:r w:rsidR="00986555" w:rsidRPr="00986555">
        <w:rPr>
          <w:rFonts w:ascii="TH Sarabun New" w:hAnsi="TH Sarabun New" w:cs="TH Sarabun New"/>
          <w:sz w:val="30"/>
          <w:szCs w:val="30"/>
        </w:rPr>
        <w:sym w:font="Wingdings" w:char="F0A1"/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t xml:space="preserve"> สอนรายวิชาเดียวกันในระดับชั้นเดียวกัน</w:t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br/>
        <w:t xml:space="preserve">     </w:t>
      </w:r>
      <w:r w:rsidR="00986555" w:rsidRPr="0098655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tab/>
      </w:r>
      <w:r w:rsidR="00986555" w:rsidRPr="00986555">
        <w:rPr>
          <w:rFonts w:ascii="TH Sarabun New" w:hAnsi="TH Sarabun New" w:cs="TH Sarabun New"/>
          <w:sz w:val="30"/>
          <w:szCs w:val="30"/>
        </w:rPr>
        <w:sym w:font="Wingdings" w:char="F0A1"/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t xml:space="preserve"> สอนในกลุ่มสาระ</w:t>
      </w:r>
      <w:r w:rsidR="00986555">
        <w:rPr>
          <w:rFonts w:ascii="TH Sarabun New" w:hAnsi="TH Sarabun New" w:cs="TH Sarabun New" w:hint="cs"/>
          <w:sz w:val="30"/>
          <w:szCs w:val="30"/>
          <w:cs/>
        </w:rPr>
        <w:t>การเรียนรู้</w:t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t>เดียวกันในชั้นเดียวกันหรือต่างระดับชั้น</w:t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br/>
        <w:t xml:space="preserve">     </w:t>
      </w:r>
      <w:r w:rsidR="00986555" w:rsidRPr="0098655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tab/>
      </w:r>
      <w:r w:rsidR="00986555" w:rsidRPr="00986555">
        <w:rPr>
          <w:rFonts w:ascii="TH Sarabun New" w:hAnsi="TH Sarabun New" w:cs="TH Sarabun New"/>
          <w:sz w:val="30"/>
          <w:szCs w:val="30"/>
        </w:rPr>
        <w:sym w:font="Wingdings" w:char="F0A1"/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t xml:space="preserve"> สอนต่างกลุ่มสาระ</w:t>
      </w:r>
      <w:r w:rsidR="00986555">
        <w:rPr>
          <w:rFonts w:ascii="TH Sarabun New" w:hAnsi="TH Sarabun New" w:cs="TH Sarabun New" w:hint="cs"/>
          <w:sz w:val="30"/>
          <w:szCs w:val="30"/>
          <w:cs/>
        </w:rPr>
        <w:t>การเรียนรู้</w:t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t>ในระดับชั้นเดียวกันหรือต่างระดับชั้น</w:t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br/>
        <w:t xml:space="preserve">     </w:t>
      </w:r>
      <w:r w:rsidR="00986555" w:rsidRPr="0098655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tab/>
      </w:r>
      <w:r w:rsidR="00986555" w:rsidRPr="00986555">
        <w:rPr>
          <w:rFonts w:ascii="TH Sarabun New" w:hAnsi="TH Sarabun New" w:cs="TH Sarabun New"/>
          <w:sz w:val="30"/>
          <w:szCs w:val="30"/>
        </w:rPr>
        <w:sym w:font="Wingdings" w:char="F0A1"/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986555" w:rsidRPr="00986555">
        <w:rPr>
          <w:rFonts w:ascii="TH Sarabun New" w:hAnsi="TH Sarabun New" w:cs="TH Sarabun New" w:hint="cs"/>
          <w:sz w:val="30"/>
          <w:szCs w:val="30"/>
          <w:cs/>
        </w:rPr>
        <w:t xml:space="preserve">อื่น ๆ </w:t>
      </w:r>
      <w:r w:rsidR="00986555">
        <w:rPr>
          <w:rFonts w:ascii="TH Sarabun New" w:hAnsi="TH Sarabun New" w:cs="TH Sarabun New" w:hint="cs"/>
          <w:sz w:val="30"/>
          <w:szCs w:val="30"/>
          <w:cs/>
        </w:rPr>
        <w:t>(</w:t>
      </w:r>
      <w:r w:rsidR="00986555" w:rsidRPr="00986555">
        <w:rPr>
          <w:rFonts w:ascii="TH Sarabun New" w:hAnsi="TH Sarabun New" w:cs="TH Sarabun New" w:hint="cs"/>
          <w:sz w:val="30"/>
          <w:szCs w:val="30"/>
          <w:cs/>
        </w:rPr>
        <w:t>ระบุ</w:t>
      </w:r>
      <w:r w:rsidR="00986555">
        <w:rPr>
          <w:rFonts w:ascii="TH Sarabun New" w:hAnsi="TH Sarabun New" w:cs="TH Sarabun New" w:hint="cs"/>
          <w:sz w:val="30"/>
          <w:szCs w:val="30"/>
          <w:cs/>
        </w:rPr>
        <w:t>)</w:t>
      </w:r>
      <w:r w:rsidR="00986555" w:rsidRPr="00986555">
        <w:rPr>
          <w:rFonts w:ascii="TH Sarabun New" w:hAnsi="TH Sarabun New" w:cs="TH Sarabun New" w:hint="cs"/>
          <w:sz w:val="30"/>
          <w:szCs w:val="30"/>
          <w:cs/>
        </w:rPr>
        <w:t xml:space="preserve"> .....................................</w:t>
      </w:r>
      <w:r w:rsidR="00986555">
        <w:rPr>
          <w:rFonts w:ascii="TH Sarabun New" w:hAnsi="TH Sarabun New" w:cs="TH Sarabun New" w:hint="cs"/>
          <w:sz w:val="30"/>
          <w:szCs w:val="30"/>
          <w:cs/>
        </w:rPr>
        <w:t>.....</w:t>
      </w:r>
      <w:r w:rsidR="00986555" w:rsidRPr="0098655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</w:t>
      </w:r>
      <w:r w:rsidR="00986555" w:rsidRPr="00986555">
        <w:rPr>
          <w:rFonts w:ascii="TH Sarabun New" w:hAnsi="TH Sarabun New" w:cs="TH Sarabun New"/>
          <w:sz w:val="30"/>
          <w:szCs w:val="30"/>
          <w:cs/>
        </w:rPr>
        <w:br/>
      </w:r>
      <w:r w:rsidR="00986555">
        <w:rPr>
          <w:rFonts w:ascii="TH Sarabun New" w:hAnsi="TH Sarabun New" w:cs="TH Sarabun New" w:hint="cs"/>
          <w:b/>
          <w:bCs/>
          <w:sz w:val="30"/>
          <w:szCs w:val="30"/>
          <w:cs/>
        </w:rPr>
        <w:t>3</w:t>
      </w:r>
      <w:r w:rsidRPr="00E00BBD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. </w:t>
      </w:r>
      <w:r w:rsidR="00840138" w:rsidRPr="00E00BBD">
        <w:rPr>
          <w:rFonts w:ascii="TH Sarabun New" w:hAnsi="TH Sarabun New" w:cs="TH Sarabun New" w:hint="cs"/>
          <w:b/>
          <w:bCs/>
          <w:sz w:val="30"/>
          <w:szCs w:val="30"/>
          <w:cs/>
        </w:rPr>
        <w:t>หัวข้อที่พัฒนา</w:t>
      </w:r>
      <w:r w:rsidR="00986555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986555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986555"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 w:rsidR="0098655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986555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98655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1. หัวข้อ/เรื่อง </w:t>
      </w:r>
      <w:r w:rsidR="00840138">
        <w:rPr>
          <w:rFonts w:ascii="TH Sarabun New" w:hAnsi="TH Sarabun New" w:cs="TH Sarabun New" w:hint="cs"/>
          <w:sz w:val="30"/>
          <w:szCs w:val="30"/>
          <w:cs/>
        </w:rPr>
        <w:t>.............................................</w:t>
      </w:r>
      <w:r w:rsidR="00986555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="00840138">
        <w:rPr>
          <w:rFonts w:ascii="TH Sarabun New" w:hAnsi="TH Sarabun New" w:cs="TH Sarabun New" w:hint="cs"/>
          <w:sz w:val="30"/>
          <w:szCs w:val="30"/>
          <w:cs/>
        </w:rPr>
        <w:t>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</w:t>
      </w:r>
      <w:r w:rsidR="00986555">
        <w:rPr>
          <w:rFonts w:ascii="TH Sarabun New" w:hAnsi="TH Sarabun New" w:cs="TH Sarabun New" w:hint="cs"/>
          <w:sz w:val="30"/>
          <w:szCs w:val="30"/>
          <w:cs/>
        </w:rPr>
        <w:t>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</w:t>
      </w:r>
      <w:r w:rsidR="00840138">
        <w:rPr>
          <w:rFonts w:ascii="TH Sarabun New" w:hAnsi="TH Sarabun New" w:cs="TH Sarabun New" w:hint="cs"/>
          <w:sz w:val="30"/>
          <w:szCs w:val="30"/>
          <w:cs/>
        </w:rPr>
        <w:t>.................</w:t>
      </w:r>
      <w:r w:rsidR="00986555">
        <w:rPr>
          <w:rFonts w:ascii="TH Sarabun New" w:hAnsi="TH Sarabun New" w:cs="TH Sarabun New"/>
          <w:sz w:val="30"/>
          <w:szCs w:val="30"/>
          <w:cs/>
        </w:rPr>
        <w:br/>
      </w:r>
      <w:r w:rsidR="00986555">
        <w:rPr>
          <w:rFonts w:ascii="TH Sarabun New" w:hAnsi="TH Sarabun New" w:cs="TH Sarabun New" w:hint="cs"/>
          <w:sz w:val="30"/>
          <w:szCs w:val="30"/>
          <w:cs/>
        </w:rPr>
        <w:t>แผนการจัดการเรียนรู้ที่ .............. หน่วยการเรียนรู้ที่ ................. รายวิชา ................................... ระดับชั้น ...................................</w:t>
      </w:r>
      <w:r w:rsidR="00986555">
        <w:rPr>
          <w:rFonts w:ascii="TH Sarabun New" w:hAnsi="TH Sarabun New" w:cs="TH Sarabun New"/>
          <w:sz w:val="30"/>
          <w:szCs w:val="30"/>
          <w:cs/>
        </w:rPr>
        <w:br/>
      </w:r>
      <w:r w:rsidR="00986555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98655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2. หัวข้อ/เรื่อง </w:t>
      </w:r>
      <w:r w:rsidR="0098655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986555">
        <w:rPr>
          <w:rFonts w:ascii="TH Sarabun New" w:hAnsi="TH Sarabun New" w:cs="TH Sarabun New"/>
          <w:sz w:val="30"/>
          <w:szCs w:val="30"/>
          <w:cs/>
        </w:rPr>
        <w:br/>
      </w:r>
      <w:r w:rsidR="00986555">
        <w:rPr>
          <w:rFonts w:ascii="TH Sarabun New" w:hAnsi="TH Sarabun New" w:cs="TH Sarabun New" w:hint="cs"/>
          <w:sz w:val="30"/>
          <w:szCs w:val="30"/>
          <w:cs/>
        </w:rPr>
        <w:t>แผนการจัดการเรียนรู้ที่ .............. หน่วยการเรียนรู้ที่ ................. รายวิชา ................................... ระดับชั้น ...................................</w:t>
      </w:r>
      <w:r w:rsidR="00986555">
        <w:rPr>
          <w:rFonts w:ascii="TH Sarabun New" w:hAnsi="TH Sarabun New" w:cs="TH Sarabun New"/>
          <w:sz w:val="30"/>
          <w:szCs w:val="30"/>
          <w:cs/>
        </w:rPr>
        <w:br/>
      </w:r>
      <w:r w:rsidR="00986555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98655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3. หัวข้อ/เรื่อง </w:t>
      </w:r>
      <w:r w:rsidR="0098655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986555">
        <w:rPr>
          <w:rFonts w:ascii="TH Sarabun New" w:hAnsi="TH Sarabun New" w:cs="TH Sarabun New"/>
          <w:sz w:val="30"/>
          <w:szCs w:val="30"/>
          <w:cs/>
        </w:rPr>
        <w:br/>
      </w:r>
      <w:r w:rsidR="00986555">
        <w:rPr>
          <w:rFonts w:ascii="TH Sarabun New" w:hAnsi="TH Sarabun New" w:cs="TH Sarabun New" w:hint="cs"/>
          <w:sz w:val="30"/>
          <w:szCs w:val="30"/>
          <w:cs/>
        </w:rPr>
        <w:t>แผนการจัดการเรียนรู้ที่ .............. หน่วยการเรียนรู้ที่ ................. รายวิชา ................................... ระดับชั้น ...................................</w:t>
      </w:r>
      <w:r w:rsidR="00986555">
        <w:rPr>
          <w:rFonts w:ascii="TH Sarabun New" w:hAnsi="TH Sarabun New" w:cs="TH Sarabun New"/>
          <w:sz w:val="30"/>
          <w:szCs w:val="30"/>
          <w:cs/>
        </w:rPr>
        <w:br/>
      </w:r>
      <w:r w:rsidR="00986555">
        <w:rPr>
          <w:rFonts w:ascii="TH Sarabun New" w:hAnsi="TH Sarabun New" w:cs="TH Sarabun New" w:hint="cs"/>
          <w:b/>
          <w:bCs/>
          <w:sz w:val="30"/>
          <w:szCs w:val="30"/>
          <w:cs/>
        </w:rPr>
        <w:t>4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. </w:t>
      </w:r>
      <w:r w:rsidR="00840138" w:rsidRPr="00840138">
        <w:rPr>
          <w:rFonts w:ascii="TH Sarabun New" w:hAnsi="TH Sarabun New" w:cs="TH Sarabun New" w:hint="cs"/>
          <w:b/>
          <w:bCs/>
          <w:sz w:val="30"/>
          <w:szCs w:val="30"/>
          <w:cs/>
        </w:rPr>
        <w:t>ปัญหาที่พบจากการเรียนการสอนที่ผ่านมา</w:t>
      </w:r>
      <w:r w:rsidR="00840138" w:rsidRPr="00840138"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 w:rsidR="00840138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840138">
        <w:rPr>
          <w:rFonts w:ascii="TH Sarabun New" w:hAnsi="TH Sarabun New" w:cs="TH Sarabun New"/>
          <w:sz w:val="30"/>
          <w:szCs w:val="30"/>
          <w:cs/>
        </w:rPr>
        <w:br/>
      </w:r>
      <w:r w:rsidR="00840138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840138">
        <w:rPr>
          <w:rFonts w:ascii="TH Sarabun New" w:hAnsi="TH Sarabun New" w:cs="TH Sarabun New"/>
          <w:sz w:val="30"/>
          <w:szCs w:val="30"/>
          <w:cs/>
        </w:rPr>
        <w:br/>
      </w:r>
      <w:r w:rsidR="00840138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840138">
        <w:rPr>
          <w:rFonts w:ascii="TH Sarabun New" w:hAnsi="TH Sarabun New" w:cs="TH Sarabun New"/>
          <w:sz w:val="30"/>
          <w:szCs w:val="30"/>
          <w:cs/>
        </w:rPr>
        <w:br/>
      </w:r>
      <w:r w:rsidR="00840138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840138">
        <w:rPr>
          <w:rFonts w:ascii="TH Sarabun New" w:hAnsi="TH Sarabun New" w:cs="TH Sarabun New"/>
          <w:sz w:val="30"/>
          <w:szCs w:val="30"/>
          <w:cs/>
        </w:rPr>
        <w:br/>
      </w:r>
      <w:r w:rsidR="00840138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840138">
        <w:rPr>
          <w:rFonts w:ascii="TH Sarabun New" w:hAnsi="TH Sarabun New" w:cs="TH Sarabun New"/>
          <w:sz w:val="30"/>
          <w:szCs w:val="30"/>
          <w:cs/>
        </w:rPr>
        <w:br/>
      </w:r>
      <w:r w:rsidR="00986555">
        <w:rPr>
          <w:rFonts w:ascii="TH Sarabun New" w:hAnsi="TH Sarabun New" w:cs="TH Sarabun New" w:hint="cs"/>
          <w:b/>
          <w:bCs/>
          <w:sz w:val="30"/>
          <w:szCs w:val="30"/>
          <w:cs/>
        </w:rPr>
        <w:t>5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. </w:t>
      </w:r>
      <w:r w:rsidR="00986555">
        <w:rPr>
          <w:rFonts w:ascii="TH Sarabun New" w:hAnsi="TH Sarabun New" w:cs="TH Sarabun New" w:hint="cs"/>
          <w:b/>
          <w:bCs/>
          <w:sz w:val="30"/>
          <w:szCs w:val="30"/>
          <w:cs/>
        </w:rPr>
        <w:t>เป้าหมายในการพัฒนาผู้เรียน</w:t>
      </w:r>
      <w:r w:rsidRPr="00E00BBD"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  <w:cs/>
        </w:rPr>
        <w:br/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  <w:cs/>
        </w:rPr>
        <w:br/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  <w:cs/>
        </w:rPr>
        <w:br/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  <w:cs/>
        </w:rPr>
        <w:br/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93B492C" w14:textId="79802AA8" w:rsidR="00986555" w:rsidRPr="00986555" w:rsidRDefault="005D5F3F" w:rsidP="005D5F3F">
      <w:pPr>
        <w:spacing w:after="0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lastRenderedPageBreak/>
        <w:t xml:space="preserve">6. </w:t>
      </w:r>
      <w:r w:rsidR="00986555" w:rsidRPr="00986555">
        <w:rPr>
          <w:rFonts w:ascii="TH Sarabun New" w:hAnsi="TH Sarabun New" w:cs="TH Sarabun New" w:hint="cs"/>
          <w:b/>
          <w:bCs/>
          <w:sz w:val="30"/>
          <w:szCs w:val="30"/>
          <w:cs/>
        </w:rPr>
        <w:t>ปฏิทินการดำเนินงาน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5528"/>
        <w:gridCol w:w="2829"/>
      </w:tblGrid>
      <w:tr w:rsidR="00986555" w14:paraId="3070C46E" w14:textId="77777777" w:rsidTr="005D5F3F">
        <w:tc>
          <w:tcPr>
            <w:tcW w:w="784" w:type="pct"/>
          </w:tcPr>
          <w:p w14:paraId="2C052143" w14:textId="4714060E" w:rsidR="00986555" w:rsidRDefault="005D5F3F" w:rsidP="005D5F3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2789" w:type="pct"/>
          </w:tcPr>
          <w:p w14:paraId="5BD9BEC9" w14:textId="65F8FD51" w:rsidR="00986555" w:rsidRDefault="005D5F3F" w:rsidP="005D5F3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427" w:type="pct"/>
          </w:tcPr>
          <w:p w14:paraId="4B790EBE" w14:textId="2341124A" w:rsidR="00986555" w:rsidRDefault="005D5F3F" w:rsidP="005D5F3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86555" w14:paraId="3B1F0485" w14:textId="77777777" w:rsidTr="005D5F3F">
        <w:tc>
          <w:tcPr>
            <w:tcW w:w="784" w:type="pct"/>
          </w:tcPr>
          <w:p w14:paraId="712C80F5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89" w:type="pct"/>
          </w:tcPr>
          <w:p w14:paraId="535C1E67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7" w:type="pct"/>
          </w:tcPr>
          <w:p w14:paraId="100748BC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86555" w14:paraId="3A7243ED" w14:textId="77777777" w:rsidTr="005D5F3F">
        <w:tc>
          <w:tcPr>
            <w:tcW w:w="784" w:type="pct"/>
          </w:tcPr>
          <w:p w14:paraId="2FFD3CD5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89" w:type="pct"/>
          </w:tcPr>
          <w:p w14:paraId="2113920B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7" w:type="pct"/>
          </w:tcPr>
          <w:p w14:paraId="06D68199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86555" w14:paraId="14F70FCB" w14:textId="77777777" w:rsidTr="005D5F3F">
        <w:tc>
          <w:tcPr>
            <w:tcW w:w="784" w:type="pct"/>
          </w:tcPr>
          <w:p w14:paraId="4CA4A68D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89" w:type="pct"/>
          </w:tcPr>
          <w:p w14:paraId="639645B0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7" w:type="pct"/>
          </w:tcPr>
          <w:p w14:paraId="16FC624F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54CB9A8D" w14:textId="77777777" w:rsidTr="005D5F3F">
        <w:tc>
          <w:tcPr>
            <w:tcW w:w="784" w:type="pct"/>
          </w:tcPr>
          <w:p w14:paraId="5314D8FE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89" w:type="pct"/>
          </w:tcPr>
          <w:p w14:paraId="61D567A8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7" w:type="pct"/>
          </w:tcPr>
          <w:p w14:paraId="52F67AA3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65FFDF44" w14:textId="77777777" w:rsidTr="005D5F3F">
        <w:tc>
          <w:tcPr>
            <w:tcW w:w="784" w:type="pct"/>
          </w:tcPr>
          <w:p w14:paraId="16EAD612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89" w:type="pct"/>
          </w:tcPr>
          <w:p w14:paraId="4A232A02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7" w:type="pct"/>
          </w:tcPr>
          <w:p w14:paraId="420F74C7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18C4DE84" w14:textId="77777777" w:rsidTr="005D5F3F">
        <w:tc>
          <w:tcPr>
            <w:tcW w:w="784" w:type="pct"/>
          </w:tcPr>
          <w:p w14:paraId="53158392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89" w:type="pct"/>
          </w:tcPr>
          <w:p w14:paraId="7B656881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7" w:type="pct"/>
          </w:tcPr>
          <w:p w14:paraId="7C670F5A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3EC95569" w14:textId="77777777" w:rsidTr="005D5F3F">
        <w:tc>
          <w:tcPr>
            <w:tcW w:w="784" w:type="pct"/>
          </w:tcPr>
          <w:p w14:paraId="24F75D45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89" w:type="pct"/>
          </w:tcPr>
          <w:p w14:paraId="40C1E467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7" w:type="pct"/>
          </w:tcPr>
          <w:p w14:paraId="69641011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6702A46C" w14:textId="77777777" w:rsidTr="005D5F3F">
        <w:tc>
          <w:tcPr>
            <w:tcW w:w="784" w:type="pct"/>
          </w:tcPr>
          <w:p w14:paraId="3B0FE0F5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89" w:type="pct"/>
          </w:tcPr>
          <w:p w14:paraId="6B35DDBC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7" w:type="pct"/>
          </w:tcPr>
          <w:p w14:paraId="0C88611F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7A6B8BD6" w14:textId="77777777" w:rsidTr="005D5F3F">
        <w:tc>
          <w:tcPr>
            <w:tcW w:w="784" w:type="pct"/>
          </w:tcPr>
          <w:p w14:paraId="6A7FD390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89" w:type="pct"/>
          </w:tcPr>
          <w:p w14:paraId="44E431B3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7" w:type="pct"/>
          </w:tcPr>
          <w:p w14:paraId="01537992" w14:textId="77777777" w:rsidR="005D5F3F" w:rsidRDefault="005D5F3F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86555" w14:paraId="721389D3" w14:textId="77777777" w:rsidTr="005D5F3F">
        <w:tc>
          <w:tcPr>
            <w:tcW w:w="784" w:type="pct"/>
          </w:tcPr>
          <w:p w14:paraId="6525893A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89" w:type="pct"/>
          </w:tcPr>
          <w:p w14:paraId="6C0E75E5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7" w:type="pct"/>
          </w:tcPr>
          <w:p w14:paraId="01CDCDC1" w14:textId="77777777" w:rsidR="00986555" w:rsidRDefault="00986555" w:rsidP="0098655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542248E4" w14:textId="057CED86" w:rsidR="00986555" w:rsidRPr="00986555" w:rsidRDefault="005D5F3F" w:rsidP="005D5F3F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 w:rsidRPr="00A77B60">
        <w:rPr>
          <w:rFonts w:ascii="TH Sarabun New" w:hAnsi="TH Sarabun New" w:cs="TH Sarabun New"/>
          <w:b/>
          <w:bCs/>
          <w:sz w:val="12"/>
          <w:szCs w:val="12"/>
          <w:cs/>
        </w:rPr>
        <w:br/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7. กำหนดการเข้าสังเกตชั้นเรียน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9"/>
        <w:gridCol w:w="1290"/>
        <w:gridCol w:w="1558"/>
        <w:gridCol w:w="2833"/>
        <w:gridCol w:w="2831"/>
      </w:tblGrid>
      <w:tr w:rsidR="005D5F3F" w14:paraId="16F2E3A9" w14:textId="77777777" w:rsidTr="005D5F3F">
        <w:tc>
          <w:tcPr>
            <w:tcW w:w="706" w:type="pct"/>
          </w:tcPr>
          <w:p w14:paraId="21A41E2A" w14:textId="70642C91" w:rsidR="005D5F3F" w:rsidRDefault="005D5F3F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วันเดือนปี</w:t>
            </w:r>
          </w:p>
        </w:tc>
        <w:tc>
          <w:tcPr>
            <w:tcW w:w="651" w:type="pct"/>
          </w:tcPr>
          <w:p w14:paraId="3025EC27" w14:textId="40D704EF" w:rsidR="005D5F3F" w:rsidRDefault="005D5F3F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คาบที่</w:t>
            </w:r>
          </w:p>
        </w:tc>
        <w:tc>
          <w:tcPr>
            <w:tcW w:w="786" w:type="pct"/>
          </w:tcPr>
          <w:p w14:paraId="5BCE81CD" w14:textId="3E3BD951" w:rsidR="005D5F3F" w:rsidRDefault="005D5F3F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429" w:type="pct"/>
          </w:tcPr>
          <w:p w14:paraId="42DEA355" w14:textId="321FBA08" w:rsidR="005D5F3F" w:rsidRDefault="005D5F3F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ผู้สอน</w:t>
            </w:r>
          </w:p>
        </w:tc>
        <w:tc>
          <w:tcPr>
            <w:tcW w:w="1429" w:type="pct"/>
          </w:tcPr>
          <w:p w14:paraId="39E1652B" w14:textId="5C7BF3C3" w:rsidR="005D5F3F" w:rsidRDefault="005D5F3F" w:rsidP="00544A4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ผู้สังเกต</w:t>
            </w:r>
          </w:p>
        </w:tc>
      </w:tr>
      <w:tr w:rsidR="005D5F3F" w14:paraId="68172DA3" w14:textId="77777777" w:rsidTr="005D5F3F">
        <w:tc>
          <w:tcPr>
            <w:tcW w:w="706" w:type="pct"/>
          </w:tcPr>
          <w:p w14:paraId="7F149758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51" w:type="pct"/>
          </w:tcPr>
          <w:p w14:paraId="53FEF9B6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86" w:type="pct"/>
          </w:tcPr>
          <w:p w14:paraId="3AC56410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3986F86B" w14:textId="1C566DF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77BEA6F0" w14:textId="722CBE21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082D21DA" w14:textId="77777777" w:rsidTr="005D5F3F">
        <w:tc>
          <w:tcPr>
            <w:tcW w:w="706" w:type="pct"/>
          </w:tcPr>
          <w:p w14:paraId="5C3EA825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51" w:type="pct"/>
          </w:tcPr>
          <w:p w14:paraId="6AC57CCA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86" w:type="pct"/>
          </w:tcPr>
          <w:p w14:paraId="2E664484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127195C3" w14:textId="419C90A8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35513A0F" w14:textId="09F4E13D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34B56B9F" w14:textId="77777777" w:rsidTr="005D5F3F">
        <w:tc>
          <w:tcPr>
            <w:tcW w:w="706" w:type="pct"/>
          </w:tcPr>
          <w:p w14:paraId="467857DA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51" w:type="pct"/>
          </w:tcPr>
          <w:p w14:paraId="11CF0DC1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86" w:type="pct"/>
          </w:tcPr>
          <w:p w14:paraId="744F0DC0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367BCC37" w14:textId="245F3A5F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4F4F6A7F" w14:textId="2A8B20F3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33FA5370" w14:textId="77777777" w:rsidTr="005D5F3F">
        <w:tc>
          <w:tcPr>
            <w:tcW w:w="706" w:type="pct"/>
          </w:tcPr>
          <w:p w14:paraId="2EEE724D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51" w:type="pct"/>
          </w:tcPr>
          <w:p w14:paraId="0CA3CF04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86" w:type="pct"/>
          </w:tcPr>
          <w:p w14:paraId="0A46D66E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7328DB4E" w14:textId="17CF6448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0349742B" w14:textId="46562DD3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1BD82077" w14:textId="77777777" w:rsidTr="005D5F3F">
        <w:tc>
          <w:tcPr>
            <w:tcW w:w="706" w:type="pct"/>
          </w:tcPr>
          <w:p w14:paraId="255FC3E9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51" w:type="pct"/>
          </w:tcPr>
          <w:p w14:paraId="65EB926A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86" w:type="pct"/>
          </w:tcPr>
          <w:p w14:paraId="53AC3812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14953E8F" w14:textId="5A9CFD3F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195CE55F" w14:textId="01722F82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78C724AA" w14:textId="77777777" w:rsidTr="005D5F3F">
        <w:tc>
          <w:tcPr>
            <w:tcW w:w="706" w:type="pct"/>
          </w:tcPr>
          <w:p w14:paraId="4D623C7D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51" w:type="pct"/>
          </w:tcPr>
          <w:p w14:paraId="4CB75749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86" w:type="pct"/>
          </w:tcPr>
          <w:p w14:paraId="5FF37992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2245B34C" w14:textId="10EFF0BF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309C5720" w14:textId="3C8DAD7F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2B7E1CD8" w14:textId="77777777" w:rsidTr="005D5F3F">
        <w:tc>
          <w:tcPr>
            <w:tcW w:w="706" w:type="pct"/>
          </w:tcPr>
          <w:p w14:paraId="0AD676E3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51" w:type="pct"/>
          </w:tcPr>
          <w:p w14:paraId="609B8FF2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86" w:type="pct"/>
          </w:tcPr>
          <w:p w14:paraId="7D6B2AF3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74F4F74D" w14:textId="1A8BB9FF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4AEE1A91" w14:textId="66FC37C9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0091706E" w14:textId="77777777" w:rsidTr="005D5F3F">
        <w:tc>
          <w:tcPr>
            <w:tcW w:w="706" w:type="pct"/>
          </w:tcPr>
          <w:p w14:paraId="20256117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51" w:type="pct"/>
          </w:tcPr>
          <w:p w14:paraId="550A61EE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86" w:type="pct"/>
          </w:tcPr>
          <w:p w14:paraId="3C00BE5E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0FFC7795" w14:textId="135B98C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0A5BD89B" w14:textId="74C04AA4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3B8B8968" w14:textId="77777777" w:rsidTr="005D5F3F">
        <w:tc>
          <w:tcPr>
            <w:tcW w:w="706" w:type="pct"/>
          </w:tcPr>
          <w:p w14:paraId="6692CF53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51" w:type="pct"/>
          </w:tcPr>
          <w:p w14:paraId="2928992B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86" w:type="pct"/>
          </w:tcPr>
          <w:p w14:paraId="5FB24CAC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64D67C26" w14:textId="0393FF35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1588C8C9" w14:textId="6384484C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D5F3F" w14:paraId="79E3D3CF" w14:textId="77777777" w:rsidTr="005D5F3F">
        <w:tc>
          <w:tcPr>
            <w:tcW w:w="706" w:type="pct"/>
          </w:tcPr>
          <w:p w14:paraId="73233212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51" w:type="pct"/>
          </w:tcPr>
          <w:p w14:paraId="2844CDD5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86" w:type="pct"/>
          </w:tcPr>
          <w:p w14:paraId="31703A7C" w14:textId="77777777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4034700A" w14:textId="56345A12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29" w:type="pct"/>
          </w:tcPr>
          <w:p w14:paraId="7299306E" w14:textId="1365B744" w:rsidR="005D5F3F" w:rsidRDefault="005D5F3F" w:rsidP="00544A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334DAE94" w14:textId="20B7C947" w:rsidR="00986555" w:rsidRDefault="005D5F3F" w:rsidP="00A77B60">
      <w:pPr>
        <w:ind w:firstLine="720"/>
        <w:rPr>
          <w:rFonts w:ascii="TH Sarabun New" w:hAnsi="TH Sarabun New" w:cs="TH Sarabun New"/>
          <w:sz w:val="30"/>
          <w:szCs w:val="30"/>
        </w:rPr>
      </w:pPr>
      <w:r w:rsidRPr="00A77B60">
        <w:rPr>
          <w:rFonts w:ascii="TH Sarabun New" w:hAnsi="TH Sarabun New" w:cs="TH Sarabun New"/>
          <w:b/>
          <w:bCs/>
          <w:sz w:val="12"/>
          <w:szCs w:val="12"/>
          <w:cs/>
        </w:rPr>
        <w:br/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8. หัวข้องานวิจัยในชั้นเรียน (ในกรณีที่ใช้หัวข้อที่พัฒนาเป็นผลงานวิจัยในชั้นเรียนปีการศึกษา 256</w:t>
      </w:r>
      <w:r w:rsidR="00941BA3">
        <w:rPr>
          <w:rFonts w:ascii="TH Sarabun New" w:hAnsi="TH Sarabun New" w:cs="TH Sarabun New"/>
          <w:b/>
          <w:bCs/>
          <w:sz w:val="30"/>
          <w:szCs w:val="30"/>
        </w:rPr>
        <w:t>5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)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  <w:cs/>
        </w:rPr>
        <w:br/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  <w:cs/>
        </w:rPr>
        <w:br/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  <w:cs/>
        </w:rPr>
        <w:br/>
      </w:r>
      <w:r w:rsidR="00F46432" w:rsidRPr="00F46432">
        <w:rPr>
          <w:rFonts w:ascii="TH Sarabun New" w:hAnsi="TH Sarabun New" w:cs="TH Sarabun New"/>
          <w:b/>
          <w:bCs/>
          <w:sz w:val="30"/>
          <w:szCs w:val="30"/>
        </w:rPr>
        <w:t xml:space="preserve">9. </w:t>
      </w:r>
      <w:r w:rsidR="00F46432" w:rsidRPr="00F46432">
        <w:rPr>
          <w:rFonts w:ascii="TH Sarabun New" w:hAnsi="TH Sarabun New" w:cs="TH Sarabun New" w:hint="cs"/>
          <w:b/>
          <w:bCs/>
          <w:sz w:val="30"/>
          <w:szCs w:val="30"/>
          <w:cs/>
        </w:rPr>
        <w:t>รายละเอียดอื่น ๆ (ถ้ามี)</w:t>
      </w:r>
      <w:r w:rsidRPr="00F46432">
        <w:rPr>
          <w:rFonts w:ascii="TH Sarabun New" w:hAnsi="TH Sarabun New" w:cs="TH Sarabun New"/>
          <w:sz w:val="30"/>
          <w:szCs w:val="30"/>
          <w:cs/>
        </w:rPr>
        <w:br/>
      </w:r>
      <w:r w:rsidR="00A77B60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A77B60">
        <w:rPr>
          <w:rFonts w:ascii="TH Sarabun New" w:hAnsi="TH Sarabun New" w:cs="TH Sarabun New"/>
          <w:sz w:val="30"/>
          <w:szCs w:val="30"/>
          <w:cs/>
        </w:rPr>
        <w:br/>
      </w:r>
      <w:r w:rsidR="00A77B60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A77B60">
        <w:rPr>
          <w:rFonts w:ascii="TH Sarabun New" w:hAnsi="TH Sarabun New" w:cs="TH Sarabun New"/>
          <w:sz w:val="30"/>
          <w:szCs w:val="30"/>
          <w:cs/>
        </w:rPr>
        <w:br/>
      </w:r>
      <w:r w:rsidR="00A77B60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A77B60">
        <w:rPr>
          <w:rFonts w:ascii="TH Sarabun New" w:hAnsi="TH Sarabun New" w:cs="TH Sarabun New"/>
          <w:sz w:val="30"/>
          <w:szCs w:val="30"/>
          <w:cs/>
        </w:rPr>
        <w:br/>
      </w:r>
      <w:r w:rsidR="00A77B60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A77B60">
        <w:rPr>
          <w:rFonts w:ascii="TH Sarabun New" w:hAnsi="TH Sarabun New" w:cs="TH Sarabun New"/>
          <w:sz w:val="30"/>
          <w:szCs w:val="30"/>
          <w:cs/>
        </w:rPr>
        <w:br/>
      </w:r>
      <w:r w:rsidR="00A77B60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CEB86BB" w14:textId="77777777" w:rsidR="003C5305" w:rsidRDefault="003C5305" w:rsidP="003C5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BFD71F" w14:textId="4C1280FF" w:rsidR="003C5305" w:rsidRDefault="003C5305" w:rsidP="003C53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บันทึกการสังเกตการสอน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>
        <w:rPr>
          <w:rFonts w:ascii="TH SarabunPSK" w:hAnsi="TH SarabunPSK" w:cs="TH SarabunPSK"/>
          <w:b/>
          <w:bCs/>
          <w:sz w:val="36"/>
          <w:szCs w:val="36"/>
        </w:rPr>
        <w:t>Lesson Study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3C5305" w14:paraId="73410D87" w14:textId="77777777" w:rsidTr="00CD4A86">
        <w:tc>
          <w:tcPr>
            <w:tcW w:w="2500" w:type="pct"/>
            <w:hideMark/>
          </w:tcPr>
          <w:p w14:paraId="54ACA903" w14:textId="77777777" w:rsidR="003C5305" w:rsidRDefault="003C5305" w:rsidP="00CD4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วันเดือนปี.................................................................</w:t>
            </w:r>
          </w:p>
        </w:tc>
        <w:tc>
          <w:tcPr>
            <w:tcW w:w="2500" w:type="pct"/>
            <w:hideMark/>
          </w:tcPr>
          <w:p w14:paraId="7EDCAF61" w14:textId="77777777" w:rsidR="003C5305" w:rsidRDefault="003C5305" w:rsidP="00CD4A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............................. ถึง ....................................</w:t>
            </w:r>
          </w:p>
        </w:tc>
      </w:tr>
      <w:tr w:rsidR="003C5305" w14:paraId="217E9954" w14:textId="77777777" w:rsidTr="00CD4A86">
        <w:tc>
          <w:tcPr>
            <w:tcW w:w="2500" w:type="pct"/>
            <w:hideMark/>
          </w:tcPr>
          <w:p w14:paraId="21B0E676" w14:textId="77777777" w:rsidR="003C5305" w:rsidRDefault="003C5305" w:rsidP="00CD4A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 ........................................................................</w:t>
            </w:r>
          </w:p>
        </w:tc>
        <w:tc>
          <w:tcPr>
            <w:tcW w:w="2500" w:type="pct"/>
            <w:hideMark/>
          </w:tcPr>
          <w:p w14:paraId="1A85FE6F" w14:textId="77777777" w:rsidR="003C5305" w:rsidRDefault="003C5305" w:rsidP="00CD4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ชั้น/ห้อง ..................................................................</w:t>
            </w:r>
          </w:p>
        </w:tc>
      </w:tr>
      <w:tr w:rsidR="003C5305" w14:paraId="007F17EB" w14:textId="77777777" w:rsidTr="00CD4A86">
        <w:tc>
          <w:tcPr>
            <w:tcW w:w="2500" w:type="pct"/>
            <w:hideMark/>
          </w:tcPr>
          <w:p w14:paraId="10CCFD6A" w14:textId="77777777" w:rsidR="003C5305" w:rsidRDefault="003C5305" w:rsidP="00CD4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แผนการสอนที่ ............. หน่วยการเรียนรู้ที่ ............</w:t>
            </w:r>
          </w:p>
        </w:tc>
        <w:tc>
          <w:tcPr>
            <w:tcW w:w="2500" w:type="pct"/>
            <w:hideMark/>
          </w:tcPr>
          <w:p w14:paraId="23229371" w14:textId="77777777" w:rsidR="003C5305" w:rsidRDefault="003C5305" w:rsidP="00CD4A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........................................................................</w:t>
            </w:r>
          </w:p>
        </w:tc>
      </w:tr>
      <w:tr w:rsidR="003C5305" w14:paraId="3F9B15AB" w14:textId="77777777" w:rsidTr="00CD4A86">
        <w:tc>
          <w:tcPr>
            <w:tcW w:w="2500" w:type="pct"/>
            <w:hideMark/>
          </w:tcPr>
          <w:p w14:paraId="26C538E3" w14:textId="77777777" w:rsidR="003C5305" w:rsidRDefault="003C5305" w:rsidP="00CD4A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ผู้สังเกต ...................................................................</w:t>
            </w:r>
          </w:p>
        </w:tc>
        <w:tc>
          <w:tcPr>
            <w:tcW w:w="2500" w:type="pct"/>
            <w:hideMark/>
          </w:tcPr>
          <w:p w14:paraId="77241DE0" w14:textId="77777777" w:rsidR="003C5305" w:rsidRDefault="003C5305" w:rsidP="00CD4A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 .....................................................................</w:t>
            </w:r>
          </w:p>
        </w:tc>
      </w:tr>
    </w:tbl>
    <w:p w14:paraId="3B9B29F2" w14:textId="77777777" w:rsidR="003C5305" w:rsidRDefault="003C5305" w:rsidP="003C53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8"/>
          <w:szCs w:val="8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ประเด็นการสังเกตและการสะท้อนความคิด (</w:t>
      </w:r>
      <w:r>
        <w:rPr>
          <w:rFonts w:ascii="TH SarabunPSK" w:hAnsi="TH SarabunPSK" w:cs="TH SarabunPSK"/>
          <w:b/>
          <w:bCs/>
          <w:sz w:val="32"/>
          <w:szCs w:val="32"/>
        </w:rPr>
        <w:t>SITMAP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71"/>
        <w:gridCol w:w="3813"/>
      </w:tblGrid>
      <w:tr w:rsidR="003C5305" w14:paraId="49368D55" w14:textId="77777777" w:rsidTr="00CD4A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A5072C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ประเด็นที่สังเกต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11028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สิ่งที่พบ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A59AF6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C5305" w14:paraId="7F05D1AB" w14:textId="77777777" w:rsidTr="00CD4A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D809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S-Student</w:t>
            </w:r>
          </w:p>
          <w:p w14:paraId="35E4B4A0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ความพร้อม ความกระตือรือร้น ความเข้าใจ การมีส่วนร่วม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26C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38519F8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4423CE7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C271C6B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F0C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C5305" w14:paraId="2E9AE92F" w14:textId="77777777" w:rsidTr="00CD4A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83CF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I-Instruction</w:t>
            </w:r>
          </w:p>
          <w:p w14:paraId="28526B40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ขั้นตอนของกิจกรรมการเรียนการสอน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กลยุทธ์การสอน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1ED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B930C79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3523CAB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4EE6D99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BA0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C5305" w14:paraId="2A8A0B64" w14:textId="77777777" w:rsidTr="00CD4A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84AC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T-Teacher</w:t>
            </w:r>
          </w:p>
          <w:p w14:paraId="311E70BC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การสอน การมอบหมายงานและการจัดการชั้นเรียน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340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69ECEFB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577290F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76EEEEE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911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C5305" w14:paraId="0DF7B15A" w14:textId="77777777" w:rsidTr="00CD4A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C97B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M-Material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การใช้สื่อ การใช้แหล่งเรียนรู้ และการใช้เทคโนโลยี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3878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84423B1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91A1DCF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9F6663E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C68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C5305" w14:paraId="409B35D1" w14:textId="77777777" w:rsidTr="00CD4A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8EED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A-Atmosphere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การจัดบรรยากาศและสภาพแวดล้อมของการเรียน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402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2175896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4AE2D63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90FFFF7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EC6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C5305" w14:paraId="56954492" w14:textId="77777777" w:rsidTr="00CD4A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5C22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P-Point</w:t>
            </w:r>
          </w:p>
          <w:p w14:paraId="61174995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จุดเด่น/จุดด้อย</w:t>
            </w:r>
          </w:p>
          <w:p w14:paraId="556ED309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ปัญหาและอุปสรรค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การบรรลุผลตามจุดประสงค์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E6B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0A132CB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326913B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99E4519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08E" w14:textId="77777777" w:rsidR="003C5305" w:rsidRDefault="003C5305" w:rsidP="00CD4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7747ED7" w14:textId="77777777" w:rsidR="003C5305" w:rsidRDefault="003C5305" w:rsidP="003C530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ข้อเสนอแนะเพิ่มเติม</w:t>
      </w:r>
    </w:p>
    <w:p w14:paraId="0B32C3DE" w14:textId="77777777" w:rsidR="003C5305" w:rsidRDefault="003C5305" w:rsidP="003C5305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br/>
        <w:t>.........................................................................................................................................................</w:t>
      </w:r>
    </w:p>
    <w:p w14:paraId="3590D33F" w14:textId="77777777" w:rsidR="003C5305" w:rsidRPr="00F46432" w:rsidRDefault="003C5305" w:rsidP="003C5305">
      <w:pPr>
        <w:jc w:val="center"/>
        <w:rPr>
          <w:rFonts w:ascii="TH Sarabun New" w:hAnsi="TH Sarabun New" w:cs="TH Sarabun New"/>
          <w:sz w:val="30"/>
          <w:szCs w:val="30"/>
        </w:rPr>
      </w:pPr>
      <w:r w:rsidRPr="00122CA0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ลงชื่อ................................................................ ผู้สังเกต</w:t>
      </w:r>
    </w:p>
    <w:p w14:paraId="01B748E1" w14:textId="77777777" w:rsidR="003C5305" w:rsidRDefault="003C5305" w:rsidP="003C530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5EB57E0" w14:textId="729CBACD" w:rsidR="003C5305" w:rsidRPr="000D5E0F" w:rsidRDefault="003C5305" w:rsidP="003C530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D5E0F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บันทึกการสะท้อนคิด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7"/>
      </w:tblGrid>
      <w:tr w:rsidR="003C5305" w:rsidRPr="00B06251" w14:paraId="5CE9C07E" w14:textId="77777777" w:rsidTr="00CD4A86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73664" w14:textId="77777777" w:rsidR="003C5305" w:rsidRPr="00B06251" w:rsidRDefault="003C5305" w:rsidP="00CD4A8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............... </w:t>
            </w: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เดือน 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..................... </w:t>
            </w: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พ.ศ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 ...................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E8AA6" w14:textId="77777777" w:rsidR="003C5305" w:rsidRPr="00B06251" w:rsidRDefault="003C5305" w:rsidP="00CD4A8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เวลา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.......................... </w:t>
            </w: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ถึง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</w:t>
            </w:r>
          </w:p>
        </w:tc>
      </w:tr>
      <w:tr w:rsidR="003C5305" w:rsidRPr="00B06251" w14:paraId="483AD580" w14:textId="77777777" w:rsidTr="00CD4A86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A98D6" w14:textId="77777777" w:rsidR="003C5305" w:rsidRPr="00B06251" w:rsidRDefault="003C5305" w:rsidP="00CD4A8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วิชา</w:t>
            </w:r>
            <w:r w:rsidRPr="00B06251">
              <w:rPr>
                <w:rFonts w:ascii="TH Sarabun New" w:hAnsi="TH Sarabun New" w:cs="TH Sarabun New"/>
                <w:sz w:val="30"/>
                <w:szCs w:val="30"/>
              </w:rPr>
              <w:t xml:space="preserve"> ………………………………………………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  <w:r w:rsidRPr="00B06251">
              <w:rPr>
                <w:rFonts w:ascii="TH Sarabun New" w:hAnsi="TH Sarabun New" w:cs="TH Sarabun New"/>
                <w:sz w:val="30"/>
                <w:szCs w:val="30"/>
              </w:rPr>
              <w:t>………………………..….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61544" w14:textId="77777777" w:rsidR="003C5305" w:rsidRPr="00B06251" w:rsidRDefault="003C5305" w:rsidP="00CD4A86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ชั้น/ห้อง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</w:t>
            </w:r>
          </w:p>
        </w:tc>
      </w:tr>
      <w:tr w:rsidR="003C5305" w:rsidRPr="00B06251" w14:paraId="4A4A5EA7" w14:textId="77777777" w:rsidTr="00CD4A86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D7CD3" w14:textId="77777777" w:rsidR="003C5305" w:rsidRPr="00B06251" w:rsidRDefault="003C5305" w:rsidP="00CD4A8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หน่วยการเรียนรู้ที่ 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......... </w:t>
            </w: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เรื่อง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3C5305" w:rsidRPr="00B06251" w14:paraId="7542B704" w14:textId="77777777" w:rsidTr="00CD4A86">
        <w:tc>
          <w:tcPr>
            <w:tcW w:w="10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E08C2" w14:textId="77777777" w:rsidR="003C5305" w:rsidRPr="00B06251" w:rsidRDefault="003C5305" w:rsidP="00CD4A8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แผนการสอนที่ 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..... </w:t>
            </w: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เรื่อง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1. </w:t>
            </w: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การสืบสอบผล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เพื่อการสะท้อนคิด</w:t>
            </w: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และข้อเส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นอ</w:t>
            </w: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แนะของผู้สังเกตชั้นเรียน</w:t>
            </w:r>
          </w:p>
        </w:tc>
      </w:tr>
      <w:tr w:rsidR="003C5305" w:rsidRPr="00B06251" w14:paraId="4DF0524C" w14:textId="77777777" w:rsidTr="00CD4A86">
        <w:trPr>
          <w:trHeight w:val="2122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40BAB" w14:textId="77777777" w:rsidR="003C5305" w:rsidRPr="00B06251" w:rsidRDefault="003C5305" w:rsidP="00CD4A8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6251">
              <w:rPr>
                <w:rFonts w:ascii="TH Sarabun New" w:hAnsi="TH Sarabun New" w:cs="TH Sarabun New"/>
                <w:sz w:val="16"/>
                <w:szCs w:val="16"/>
                <w:cs/>
              </w:rPr>
              <w:br/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br/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br/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br/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br/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br/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.....  </w:t>
            </w:r>
          </w:p>
        </w:tc>
      </w:tr>
      <w:tr w:rsidR="003C5305" w:rsidRPr="00B06251" w14:paraId="6E654F7B" w14:textId="77777777" w:rsidTr="00CD4A86">
        <w:tc>
          <w:tcPr>
            <w:tcW w:w="10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9209C6" w14:textId="77777777" w:rsidR="003C5305" w:rsidRDefault="003C5305" w:rsidP="00CD4A8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2. จุดเด่น/จุดด้อยของการจัดการเรียนการสอน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4"/>
              <w:gridCol w:w="4984"/>
            </w:tblGrid>
            <w:tr w:rsidR="003C5305" w14:paraId="4FDFEF22" w14:textId="77777777" w:rsidTr="00CD4A86">
              <w:tc>
                <w:tcPr>
                  <w:tcW w:w="4984" w:type="dxa"/>
                </w:tcPr>
                <w:p w14:paraId="588DB470" w14:textId="77777777" w:rsidR="003C5305" w:rsidRDefault="003C5305" w:rsidP="00CD4A8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จุดเด่น</w:t>
                  </w:r>
                </w:p>
              </w:tc>
              <w:tc>
                <w:tcPr>
                  <w:tcW w:w="4984" w:type="dxa"/>
                </w:tcPr>
                <w:p w14:paraId="4F501FC7" w14:textId="77777777" w:rsidR="003C5305" w:rsidRDefault="003C5305" w:rsidP="00CD4A8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จุดที่ควรปรับปรุง</w:t>
                  </w:r>
                </w:p>
              </w:tc>
            </w:tr>
            <w:tr w:rsidR="003C5305" w14:paraId="09657745" w14:textId="77777777" w:rsidTr="00CD4A86">
              <w:tc>
                <w:tcPr>
                  <w:tcW w:w="4984" w:type="dxa"/>
                </w:tcPr>
                <w:p w14:paraId="5CE5BD06" w14:textId="77777777" w:rsidR="003C5305" w:rsidRDefault="003C5305" w:rsidP="00CD4A86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B06251">
                    <w:rPr>
                      <w:rFonts w:ascii="TH Sarabun New" w:hAnsi="TH Sarabun New" w:cs="TH Sarabun New"/>
                      <w:b/>
                      <w:bCs/>
                      <w:sz w:val="16"/>
                      <w:szCs w:val="16"/>
                      <w:cs/>
                    </w:rPr>
                    <w:br/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4984" w:type="dxa"/>
                </w:tcPr>
                <w:p w14:paraId="74916891" w14:textId="77777777" w:rsidR="003C5305" w:rsidRDefault="003C5305" w:rsidP="00CD4A86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B06251">
                    <w:rPr>
                      <w:rFonts w:ascii="TH Sarabun New" w:hAnsi="TH Sarabun New" w:cs="TH Sarabun New"/>
                      <w:b/>
                      <w:bCs/>
                      <w:sz w:val="16"/>
                      <w:szCs w:val="16"/>
                      <w:cs/>
                    </w:rPr>
                    <w:br/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149D3775" w14:textId="77777777" w:rsidR="003C5305" w:rsidRPr="00B06251" w:rsidRDefault="003C5305" w:rsidP="00CD4A8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3. </w:t>
            </w: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แนวทางการปรับปรุง/พัฒนา สำหรับการ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ออกแบบการ</w:t>
            </w:r>
            <w:r w:rsidRPr="00B0625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จัดการเรียนการสอนในครั้งต่อไป</w:t>
            </w:r>
          </w:p>
        </w:tc>
      </w:tr>
      <w:tr w:rsidR="003C5305" w:rsidRPr="00B06251" w14:paraId="051A4946" w14:textId="77777777" w:rsidTr="00CD4A86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3FA70291" w14:textId="77777777" w:rsidR="003C5305" w:rsidRPr="00B06251" w:rsidRDefault="003C5305" w:rsidP="00CD4A8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6251">
              <w:rPr>
                <w:rFonts w:ascii="TH Sarabun New" w:hAnsi="TH Sarabun New" w:cs="TH Sarabun New"/>
                <w:sz w:val="16"/>
                <w:szCs w:val="16"/>
                <w:cs/>
              </w:rPr>
              <w:br/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  <w:r w:rsidRPr="00B0625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</w:p>
        </w:tc>
      </w:tr>
    </w:tbl>
    <w:p w14:paraId="5C79B8AD" w14:textId="77777777" w:rsidR="003C5305" w:rsidRDefault="003C5305" w:rsidP="003C5305">
      <w:pPr>
        <w:rPr>
          <w:rFonts w:ascii="TH Sarabun New" w:hAnsi="TH Sarabun New" w:cs="TH Sarabun New"/>
          <w:sz w:val="32"/>
          <w:szCs w:val="32"/>
        </w:rPr>
      </w:pPr>
      <w:r w:rsidRPr="00DE78CB">
        <w:rPr>
          <w:rFonts w:ascii="TH Sarabun New" w:hAnsi="TH Sarabun New" w:cs="TH Sarabun New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A4832" wp14:editId="31509296">
                <wp:simplePos x="0" y="0"/>
                <wp:positionH relativeFrom="column">
                  <wp:posOffset>31115</wp:posOffset>
                </wp:positionH>
                <wp:positionV relativeFrom="paragraph">
                  <wp:posOffset>146685</wp:posOffset>
                </wp:positionV>
                <wp:extent cx="3596005" cy="368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E990" w14:textId="77777777" w:rsidR="003C5305" w:rsidRPr="00DE78CB" w:rsidRDefault="003C5305" w:rsidP="003C530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8C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DE78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E78C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E78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C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DE78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E78C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DE78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E78C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DE78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C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DE78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C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DE78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C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DE78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C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DE78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DE78C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A48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5pt;margin-top:11.55pt;width:283.15pt;height: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" filled="f" stroked="f">
                <v:textbox>
                  <w:txbxContent>
                    <w:p w14:paraId="523CE990" w14:textId="77777777" w:rsidR="003C5305" w:rsidRPr="00DE78CB" w:rsidRDefault="003C5305" w:rsidP="003C5305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DE78C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DE78CB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E78C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DE78CB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C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DE78CB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E78C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DE78CB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E78C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DE78CB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C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Pr="00DE78CB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C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DE78CB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C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  <w:r w:rsidRPr="00DE78CB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C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9</w:t>
                      </w:r>
                      <w:r w:rsidRPr="00DE78CB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DE78C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32666">
        <w:rPr>
          <w:rFonts w:ascii="TH Sarabun New" w:hAnsi="TH Sarabun New" w:cs="TH Sarabun New" w:hint="cs"/>
          <w:b/>
          <w:bCs/>
          <w:sz w:val="30"/>
          <w:szCs w:val="30"/>
          <w:cs/>
        </w:rPr>
        <w:t>4. ความพึงพอใจของสมาชิกต่อการจัดการเรียนการสอนตามแผนการจัดการเรียนรู้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 w:rsidRPr="00DE78CB">
        <w:rPr>
          <w:rFonts w:ascii="TH Sarabun New" w:hAnsi="TH Sarabun New" w:cs="TH Sarabun New"/>
          <w:b/>
          <w:bCs/>
          <w:sz w:val="20"/>
          <w:szCs w:val="20"/>
          <w:cs/>
        </w:rPr>
        <w:br/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Pr="00DE78CB">
        <w:rPr>
          <w:rFonts w:ascii="TH Sarabun New" w:hAnsi="TH Sarabun New" w:cs="TH Sarabun New"/>
          <w:b/>
          <w:bCs/>
          <w:sz w:val="32"/>
          <w:szCs w:val="32"/>
        </w:rPr>
        <w:sym w:font="Wingdings" w:char="F0A1"/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/>
          <w:b/>
          <w:bCs/>
          <w:sz w:val="32"/>
          <w:szCs w:val="32"/>
        </w:rPr>
        <w:sym w:font="Wingdings" w:char="F0A1"/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/>
          <w:b/>
          <w:bCs/>
          <w:sz w:val="32"/>
          <w:szCs w:val="32"/>
        </w:rPr>
        <w:sym w:font="Wingdings" w:char="F0A1"/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/>
          <w:b/>
          <w:bCs/>
          <w:sz w:val="32"/>
          <w:szCs w:val="32"/>
        </w:rPr>
        <w:sym w:font="Wingdings" w:char="F0A1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DE78CB">
        <w:rPr>
          <w:rFonts w:ascii="TH Sarabun New" w:hAnsi="TH Sarabun New" w:cs="TH Sarabun New"/>
          <w:b/>
          <w:bCs/>
          <w:sz w:val="32"/>
          <w:szCs w:val="32"/>
        </w:rPr>
        <w:sym w:font="Wingdings" w:char="F0A1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DE78CB">
        <w:rPr>
          <w:rFonts w:ascii="TH Sarabun New" w:hAnsi="TH Sarabun New" w:cs="TH Sarabun New"/>
          <w:b/>
          <w:bCs/>
          <w:sz w:val="32"/>
          <w:szCs w:val="32"/>
        </w:rPr>
        <w:sym w:font="Wingdings" w:char="F0A1"/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/>
          <w:b/>
          <w:bCs/>
          <w:sz w:val="32"/>
          <w:szCs w:val="32"/>
        </w:rPr>
        <w:sym w:font="Wingdings" w:char="F0A1"/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/>
          <w:b/>
          <w:bCs/>
          <w:sz w:val="32"/>
          <w:szCs w:val="32"/>
        </w:rPr>
        <w:sym w:font="Wingdings" w:char="F0A1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DE78CB">
        <w:rPr>
          <w:rFonts w:ascii="TH Sarabun New" w:hAnsi="TH Sarabun New" w:cs="TH Sarabun New"/>
          <w:b/>
          <w:bCs/>
          <w:sz w:val="32"/>
          <w:szCs w:val="32"/>
        </w:rPr>
        <w:sym w:font="Wingdings" w:char="F0A1"/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E78CB">
        <w:rPr>
          <w:rFonts w:ascii="TH Sarabun New" w:hAnsi="TH Sarabun New" w:cs="TH Sarabun New"/>
          <w:b/>
          <w:bCs/>
          <w:sz w:val="32"/>
          <w:szCs w:val="32"/>
        </w:rPr>
        <w:sym w:font="Wingdings" w:char="F0A1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ลงชื่อ </w:t>
      </w:r>
      <w:r w:rsidRPr="00AD584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ครูผู้สอน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Pr="00AD584E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(..................................................................)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AD584E">
        <w:rPr>
          <w:rFonts w:ascii="TH Sarabun New" w:hAnsi="TH Sarabun New" w:cs="TH Sarabun New" w:hint="cs"/>
          <w:sz w:val="32"/>
          <w:szCs w:val="32"/>
          <w:cs/>
        </w:rPr>
        <w:t>..................../......................../....................</w:t>
      </w:r>
    </w:p>
    <w:sectPr w:rsidR="003C5305" w:rsidSect="00E00BBD">
      <w:pgSz w:w="11906" w:h="16838" w:code="9"/>
      <w:pgMar w:top="851" w:right="851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D87B" w14:textId="77777777" w:rsidR="003A218B" w:rsidRDefault="003A218B" w:rsidP="00E00BBD">
      <w:pPr>
        <w:spacing w:after="0" w:line="240" w:lineRule="auto"/>
      </w:pPr>
      <w:r>
        <w:separator/>
      </w:r>
    </w:p>
  </w:endnote>
  <w:endnote w:type="continuationSeparator" w:id="0">
    <w:p w14:paraId="6CEB3866" w14:textId="77777777" w:rsidR="003A218B" w:rsidRDefault="003A218B" w:rsidP="00E0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5840" w14:textId="77777777" w:rsidR="003A218B" w:rsidRDefault="003A218B" w:rsidP="00E00BBD">
      <w:pPr>
        <w:spacing w:after="0" w:line="240" w:lineRule="auto"/>
      </w:pPr>
      <w:r>
        <w:separator/>
      </w:r>
    </w:p>
  </w:footnote>
  <w:footnote w:type="continuationSeparator" w:id="0">
    <w:p w14:paraId="65DC6D1B" w14:textId="77777777" w:rsidR="003A218B" w:rsidRDefault="003A218B" w:rsidP="00E00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38"/>
    <w:rsid w:val="000723F3"/>
    <w:rsid w:val="003A218B"/>
    <w:rsid w:val="003A5287"/>
    <w:rsid w:val="003C5305"/>
    <w:rsid w:val="004B7A87"/>
    <w:rsid w:val="00550038"/>
    <w:rsid w:val="005D5F3F"/>
    <w:rsid w:val="00840138"/>
    <w:rsid w:val="00941BA3"/>
    <w:rsid w:val="00986555"/>
    <w:rsid w:val="00A77B60"/>
    <w:rsid w:val="00AF4AC9"/>
    <w:rsid w:val="00B600D8"/>
    <w:rsid w:val="00C91BC4"/>
    <w:rsid w:val="00E00BBD"/>
    <w:rsid w:val="00F4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7271"/>
  <w15:chartTrackingRefBased/>
  <w15:docId w15:val="{D03EF41B-2917-48A7-9ABF-A4F39BF0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BBD"/>
    <w:pPr>
      <w:ind w:left="720"/>
      <w:contextualSpacing/>
    </w:pPr>
  </w:style>
  <w:style w:type="table" w:styleId="TableGrid">
    <w:name w:val="Table Grid"/>
    <w:basedOn w:val="TableNormal"/>
    <w:uiPriority w:val="39"/>
    <w:rsid w:val="00E0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BBD"/>
  </w:style>
  <w:style w:type="paragraph" w:styleId="Footer">
    <w:name w:val="footer"/>
    <w:basedOn w:val="Normal"/>
    <w:link w:val="FooterChar"/>
    <w:uiPriority w:val="99"/>
    <w:unhideWhenUsed/>
    <w:rsid w:val="00E00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9AC6E1A0618C94DB85F55D3B158F400" ma:contentTypeVersion="10" ma:contentTypeDescription="สร้างเอกสารใหม่" ma:contentTypeScope="" ma:versionID="cddc93baa2284c917595bdb844b38040">
  <xsd:schema xmlns:xsd="http://www.w3.org/2001/XMLSchema" xmlns:xs="http://www.w3.org/2001/XMLSchema" xmlns:p="http://schemas.microsoft.com/office/2006/metadata/properties" xmlns:ns3="40ec516a-24d6-481d-a1b4-9c0d4aace83b" xmlns:ns4="053452b2-90c8-4b44-9747-e0ac2ec80b78" targetNamespace="http://schemas.microsoft.com/office/2006/metadata/properties" ma:root="true" ma:fieldsID="0cae5cc3cfb4c3b4322e1b28dc8c08cd" ns3:_="" ns4:_="">
    <xsd:import namespace="40ec516a-24d6-481d-a1b4-9c0d4aace83b"/>
    <xsd:import namespace="053452b2-90c8-4b44-9747-e0ac2ec80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c516a-24d6-481d-a1b4-9c0d4aace8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452b2-90c8-4b44-9747-e0ac2ec80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559D8-AED1-4CB7-BBF3-96E930F0F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c516a-24d6-481d-a1b4-9c0d4aace83b"/>
    <ds:schemaRef ds:uri="053452b2-90c8-4b44-9747-e0ac2ec8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E4D84-4F66-4BC9-91B9-773AE3091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E33B4-4B7A-4588-ACC0-145FD58BC9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Kittipun Udomseth</dc:creator>
  <cp:keywords/>
  <dc:description/>
  <cp:lastModifiedBy>Kittipun Udomseth</cp:lastModifiedBy>
  <cp:revision>5</cp:revision>
  <dcterms:created xsi:type="dcterms:W3CDTF">2022-07-21T00:24:00Z</dcterms:created>
  <dcterms:modified xsi:type="dcterms:W3CDTF">2022-07-21T00:36:00Z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0x01010029AC6E1A0618C94DB85F55D3B158F400</vt:lpwstr>
  </property>
</Properties>
</file>